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E2" w:rsidRPr="00493479" w:rsidRDefault="00E33E49" w:rsidP="0049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93479">
        <w:rPr>
          <w:rFonts w:ascii="Times New Roman" w:hAnsi="Times New Roman" w:cs="Times New Roman"/>
          <w:sz w:val="28"/>
          <w:szCs w:val="28"/>
        </w:rPr>
        <w:t>Полицейские Волжского района присоединились к акции #ПолицейскийДедМороз2020</w:t>
      </w:r>
    </w:p>
    <w:p w:rsidR="00493479" w:rsidRPr="00493479" w:rsidRDefault="00493479" w:rsidP="0049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934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34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3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3479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493479">
        <w:rPr>
          <w:rFonts w:ascii="Times New Roman" w:hAnsi="Times New Roman" w:cs="Times New Roman"/>
          <w:sz w:val="28"/>
          <w:szCs w:val="28"/>
        </w:rPr>
        <w:t xml:space="preserve"> Волжского района </w:t>
      </w: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Всероссийской благотворительной акции «Полицейский Дед Мороз» полицейские поздравили детей из социально-реабилитационного центра «Тополек» с Новым годом и Рождеством.</w:t>
      </w:r>
    </w:p>
    <w:p w:rsidR="00493479" w:rsidRPr="00493479" w:rsidRDefault="00493479" w:rsidP="0049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93479">
        <w:rPr>
          <w:rFonts w:ascii="Times New Roman" w:hAnsi="Times New Roman" w:cs="Times New Roman"/>
          <w:sz w:val="28"/>
          <w:szCs w:val="28"/>
        </w:rPr>
        <w:t>По доброй традиции в периоды новогодних праздников воспитанники и педагоги центра приглашают к себе в гости,  представителей правопорядка. В этом году праздничное представление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479">
        <w:rPr>
          <w:rFonts w:ascii="Times New Roman" w:hAnsi="Times New Roman" w:cs="Times New Roman"/>
          <w:sz w:val="28"/>
          <w:szCs w:val="28"/>
        </w:rPr>
        <w:t xml:space="preserve">  подготовленное дружным коллективом «Тополька»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479">
        <w:rPr>
          <w:rFonts w:ascii="Times New Roman" w:hAnsi="Times New Roman" w:cs="Times New Roman"/>
          <w:sz w:val="28"/>
          <w:szCs w:val="28"/>
        </w:rPr>
        <w:t xml:space="preserve"> посетила инспектор по делам несовершеннолетних ОДН ОУУП и ПДН отдела</w:t>
      </w:r>
      <w:r w:rsidR="00E33E49" w:rsidRPr="00493479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</w:t>
      </w:r>
      <w:r w:rsidRPr="00493479">
        <w:rPr>
          <w:rFonts w:ascii="Times New Roman" w:hAnsi="Times New Roman" w:cs="Times New Roman"/>
          <w:sz w:val="28"/>
          <w:szCs w:val="28"/>
        </w:rPr>
        <w:t xml:space="preserve">, младший лейтенант полиции </w:t>
      </w:r>
      <w:proofErr w:type="spellStart"/>
      <w:r w:rsidRPr="00493479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Pr="00493479">
        <w:rPr>
          <w:rFonts w:ascii="Times New Roman" w:hAnsi="Times New Roman" w:cs="Times New Roman"/>
          <w:sz w:val="28"/>
          <w:szCs w:val="28"/>
        </w:rPr>
        <w:t xml:space="preserve"> Ирина Сергеевна.</w:t>
      </w:r>
    </w:p>
    <w:p w:rsidR="00493479" w:rsidRPr="00493479" w:rsidRDefault="00493479" w:rsidP="004934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 с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остью и улыбками встретили гостью</w:t>
      </w: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рассказывали стихи, пели новогодние песни и разгадывали загадки. После приветствия ребята показали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собравшимся </w:t>
      </w: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праздничное представление по </w:t>
      </w:r>
      <w:proofErr w:type="gramStart"/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которого, </w:t>
      </w: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вручили </w:t>
      </w: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сладкие подарки и пожелали здоровья и успехов в учебе. </w:t>
      </w:r>
    </w:p>
    <w:p w:rsidR="00E33E49" w:rsidRPr="00493479" w:rsidRDefault="00493479" w:rsidP="0049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93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E33E49" w:rsidRPr="00493479" w:rsidSect="00B1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3E49"/>
    <w:rsid w:val="00493479"/>
    <w:rsid w:val="00B12FE2"/>
    <w:rsid w:val="00E3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2019-12-31T06:26:00Z</dcterms:created>
  <dcterms:modified xsi:type="dcterms:W3CDTF">2020-01-09T05:56:00Z</dcterms:modified>
</cp:coreProperties>
</file>