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CC" w:rsidRPr="0042505B" w:rsidRDefault="00E50991" w:rsidP="008E7C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05B">
        <w:rPr>
          <w:rFonts w:ascii="Times New Roman" w:hAnsi="Times New Roman" w:cs="Times New Roman"/>
          <w:sz w:val="24"/>
          <w:szCs w:val="24"/>
        </w:rPr>
        <w:t xml:space="preserve">В Волжском районе сотрудники полиции продолжают проводить </w:t>
      </w:r>
      <w:proofErr w:type="spellStart"/>
      <w:r w:rsidRPr="0042505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2505B">
        <w:rPr>
          <w:rFonts w:ascii="Times New Roman" w:hAnsi="Times New Roman" w:cs="Times New Roman"/>
          <w:sz w:val="24"/>
          <w:szCs w:val="24"/>
        </w:rPr>
        <w:t xml:space="preserve"> </w:t>
      </w:r>
      <w:r w:rsidR="00DF4D08" w:rsidRPr="0042505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F4D08" w:rsidRPr="0042505B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="00DF4D08" w:rsidRPr="0042505B">
        <w:rPr>
          <w:rFonts w:ascii="Times New Roman" w:hAnsi="Times New Roman" w:cs="Times New Roman"/>
          <w:sz w:val="24"/>
          <w:szCs w:val="24"/>
        </w:rPr>
        <w:t xml:space="preserve"> </w:t>
      </w:r>
      <w:r w:rsidRPr="0042505B">
        <w:rPr>
          <w:rFonts w:ascii="Times New Roman" w:hAnsi="Times New Roman" w:cs="Times New Roman"/>
          <w:sz w:val="24"/>
          <w:szCs w:val="24"/>
        </w:rPr>
        <w:t xml:space="preserve">мероприятия с подростками </w:t>
      </w:r>
    </w:p>
    <w:p w:rsidR="00890BFD" w:rsidRPr="0042505B" w:rsidRDefault="00890BFD" w:rsidP="008E7C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05B">
        <w:rPr>
          <w:rFonts w:ascii="Times New Roman" w:hAnsi="Times New Roman" w:cs="Times New Roman"/>
          <w:sz w:val="24"/>
          <w:szCs w:val="24"/>
        </w:rPr>
        <w:t xml:space="preserve">Руководитель кадрового подразделения Отдела МВД России по Волжскому району, майор внутренней службы </w:t>
      </w:r>
      <w:proofErr w:type="spellStart"/>
      <w:r w:rsidRPr="0042505B">
        <w:rPr>
          <w:rFonts w:ascii="Times New Roman" w:hAnsi="Times New Roman" w:cs="Times New Roman"/>
          <w:sz w:val="24"/>
          <w:szCs w:val="24"/>
        </w:rPr>
        <w:t>Ларгин</w:t>
      </w:r>
      <w:proofErr w:type="spellEnd"/>
      <w:r w:rsidRPr="0042505B">
        <w:rPr>
          <w:rFonts w:ascii="Times New Roman" w:hAnsi="Times New Roman" w:cs="Times New Roman"/>
          <w:sz w:val="24"/>
          <w:szCs w:val="24"/>
        </w:rPr>
        <w:t xml:space="preserve"> Владимир Павлович совместно с представителем Общественного совета при  территориальном органе, а также </w:t>
      </w:r>
      <w:r w:rsidR="00FA5A91" w:rsidRPr="0042505B">
        <w:rPr>
          <w:rFonts w:ascii="Times New Roman" w:hAnsi="Times New Roman" w:cs="Times New Roman"/>
          <w:sz w:val="24"/>
          <w:szCs w:val="24"/>
        </w:rPr>
        <w:t xml:space="preserve">с сотрудниками </w:t>
      </w:r>
      <w:r w:rsidR="009C28C0">
        <w:rPr>
          <w:rFonts w:ascii="Times New Roman" w:hAnsi="Times New Roman" w:cs="Times New Roman"/>
          <w:sz w:val="24"/>
          <w:szCs w:val="24"/>
        </w:rPr>
        <w:t>ОНК</w:t>
      </w:r>
      <w:r w:rsidR="00FA5A91" w:rsidRPr="0042505B">
        <w:rPr>
          <w:rFonts w:ascii="Times New Roman" w:hAnsi="Times New Roman" w:cs="Times New Roman"/>
          <w:sz w:val="24"/>
          <w:szCs w:val="24"/>
        </w:rPr>
        <w:t xml:space="preserve"> и инспекторами по делам несовершеннолетних</w:t>
      </w:r>
      <w:proofErr w:type="gramStart"/>
      <w:r w:rsidR="009C28C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C28C0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</w:t>
      </w:r>
      <w:r w:rsidR="00FA5A91" w:rsidRPr="0042505B">
        <w:rPr>
          <w:rFonts w:ascii="Times New Roman" w:hAnsi="Times New Roman" w:cs="Times New Roman"/>
          <w:sz w:val="24"/>
          <w:szCs w:val="24"/>
        </w:rPr>
        <w:t xml:space="preserve">, в содружестве с представителями движения </w:t>
      </w:r>
      <w:r w:rsidR="009C28C0">
        <w:rPr>
          <w:rFonts w:ascii="Times New Roman" w:hAnsi="Times New Roman" w:cs="Times New Roman"/>
          <w:sz w:val="24"/>
          <w:szCs w:val="24"/>
        </w:rPr>
        <w:t>«</w:t>
      </w:r>
      <w:r w:rsidR="00FA5A91" w:rsidRPr="0042505B">
        <w:rPr>
          <w:rFonts w:ascii="Times New Roman" w:hAnsi="Times New Roman" w:cs="Times New Roman"/>
          <w:sz w:val="24"/>
          <w:szCs w:val="24"/>
        </w:rPr>
        <w:t>Общее дело</w:t>
      </w:r>
      <w:r w:rsidR="009C28C0">
        <w:rPr>
          <w:rFonts w:ascii="Times New Roman" w:hAnsi="Times New Roman" w:cs="Times New Roman"/>
          <w:sz w:val="24"/>
          <w:szCs w:val="24"/>
        </w:rPr>
        <w:t>»</w:t>
      </w:r>
      <w:r w:rsidR="00FA5A91" w:rsidRPr="0042505B">
        <w:rPr>
          <w:rFonts w:ascii="Times New Roman" w:hAnsi="Times New Roman" w:cs="Times New Roman"/>
          <w:sz w:val="24"/>
          <w:szCs w:val="24"/>
        </w:rPr>
        <w:t xml:space="preserve"> провели с учащимися 8-х классов общеобразовательной школы </w:t>
      </w:r>
      <w:proofErr w:type="spellStart"/>
      <w:r w:rsidR="00FA5A91" w:rsidRPr="0042505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10320" w:rsidRPr="0042505B">
        <w:rPr>
          <w:rFonts w:ascii="Times New Roman" w:hAnsi="Times New Roman" w:cs="Times New Roman"/>
          <w:sz w:val="24"/>
          <w:szCs w:val="24"/>
        </w:rPr>
        <w:t>.</w:t>
      </w:r>
      <w:r w:rsidR="00FA5A91" w:rsidRPr="0042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A91" w:rsidRPr="0042505B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="00FA5A91" w:rsidRPr="0042505B">
        <w:rPr>
          <w:rFonts w:ascii="Times New Roman" w:hAnsi="Times New Roman" w:cs="Times New Roman"/>
          <w:sz w:val="24"/>
          <w:szCs w:val="24"/>
        </w:rPr>
        <w:t xml:space="preserve"> </w:t>
      </w:r>
      <w:r w:rsidR="0091119F" w:rsidRPr="0042505B">
        <w:rPr>
          <w:rFonts w:ascii="Times New Roman" w:hAnsi="Times New Roman" w:cs="Times New Roman"/>
          <w:sz w:val="24"/>
          <w:szCs w:val="24"/>
        </w:rPr>
        <w:t xml:space="preserve">профилактическую встречу. </w:t>
      </w:r>
    </w:p>
    <w:p w:rsidR="008E7CD8" w:rsidRPr="0042505B" w:rsidRDefault="00647154" w:rsidP="008E7C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мероприятия </w:t>
      </w:r>
      <w:r w:rsidR="008E7CD8"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разъяснили механизм возникновения зависимости о</w:t>
      </w:r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proofErr w:type="spellStart"/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веществ,</w:t>
      </w:r>
      <w:r w:rsidR="00E8765E"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осветили вопрос о действиях наркотических средств и психотропных веществ на организм детей и подростков, основных симптомах употребления.</w:t>
      </w:r>
      <w:r w:rsidR="00410320"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8E7CD8"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ровели беседу об административной и уголовной ответственности за правонарушения и преступления в сфере незаконного оборота наркотиков.</w:t>
      </w:r>
      <w:r w:rsidR="00410320"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Затронули тему об основных причинах и факторах, способствующих наркотизации молодежи.</w:t>
      </w:r>
    </w:p>
    <w:p w:rsidR="00410320" w:rsidRPr="0042505B" w:rsidRDefault="00410320" w:rsidP="008E7C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Собравшимся был продемонстрирован фильм «Россия против наркотиков», после этого ребята приняли участие в викторине. </w:t>
      </w:r>
    </w:p>
    <w:p w:rsidR="00410320" w:rsidRPr="0042505B" w:rsidRDefault="00410320" w:rsidP="008E7C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встречи, представители правопорядка рассказали юношам и девушкам об особенностях прохождения службы в органах внутренних дел, об условиях поступления в специализированные ВУЗы МВД, о льготах, которые ждут всех учащихся. Ребятам </w:t>
      </w:r>
      <w:proofErr w:type="gramStart"/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разъяснили</w:t>
      </w:r>
      <w:proofErr w:type="gramEnd"/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необходимо обращаться кандидатам желающим поступить на службу в полицию.  </w:t>
      </w:r>
    </w:p>
    <w:p w:rsidR="00410320" w:rsidRPr="0042505B" w:rsidRDefault="00410320" w:rsidP="008E7C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мероприятии приняли участие около 100 учащихся школы.</w:t>
      </w:r>
    </w:p>
    <w:sectPr w:rsidR="00410320" w:rsidRPr="0042505B" w:rsidSect="0098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0991"/>
    <w:rsid w:val="00410320"/>
    <w:rsid w:val="0042505B"/>
    <w:rsid w:val="00647154"/>
    <w:rsid w:val="00890BFD"/>
    <w:rsid w:val="008E7CD8"/>
    <w:rsid w:val="0091119F"/>
    <w:rsid w:val="009807CC"/>
    <w:rsid w:val="009C28C0"/>
    <w:rsid w:val="00DF4D08"/>
    <w:rsid w:val="00E423A9"/>
    <w:rsid w:val="00E50991"/>
    <w:rsid w:val="00E8765E"/>
    <w:rsid w:val="00FA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2020-03-16T10:09:00Z</dcterms:created>
  <dcterms:modified xsi:type="dcterms:W3CDTF">2020-03-17T06:49:00Z</dcterms:modified>
</cp:coreProperties>
</file>