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C9A4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B84149" wp14:editId="4A891E5B">
            <wp:simplePos x="0" y="0"/>
            <wp:positionH relativeFrom="column">
              <wp:posOffset>2577465</wp:posOffset>
            </wp:positionH>
            <wp:positionV relativeFrom="paragraph">
              <wp:posOffset>-415290</wp:posOffset>
            </wp:positionV>
            <wp:extent cx="523875" cy="655092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6" cy="6633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6920" w14:textId="27D21A63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6836D494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 СЕЛЬСКОГО ПОСЕЛЕНИЯ курумоч</w:t>
      </w:r>
    </w:p>
    <w:p w14:paraId="1A861772" w14:textId="24A3D6FE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14:paraId="253E368D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EBF734C" w14:textId="77777777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71B70DA9" w14:textId="2C0C1E2E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1694118C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4971D2CB" w14:textId="52C7BF97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2EB092A9" w14:textId="3335BE13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«</w:t>
      </w:r>
      <w:r w:rsidR="004C094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22</w:t>
      </w:r>
      <w:r w:rsidR="00EF52FD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_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» </w:t>
      </w:r>
      <w:r w:rsidR="004C094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марта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202</w:t>
      </w:r>
      <w:r w:rsidR="00EF52FD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№  </w:t>
      </w:r>
      <w:r w:rsidR="004C094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84</w:t>
      </w:r>
      <w:proofErr w:type="gramEnd"/>
      <w:r w:rsidR="00EF52FD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_  </w:t>
      </w:r>
    </w:p>
    <w:p w14:paraId="46F719DD" w14:textId="51603325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10A7FD2B" w14:textId="3F30114A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7A811D9" w14:textId="19B3D68B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EF52FD">
        <w:rPr>
          <w:b/>
          <w:bCs/>
          <w:color w:val="000000"/>
          <w:sz w:val="28"/>
          <w:szCs w:val="28"/>
        </w:rPr>
        <w:t>подготовке проекта антикризисного плана мероприятий по обеспечению сбалансированности бюджета сельского поселения Курумоч муниципального района Волжский Самарской области</w:t>
      </w:r>
    </w:p>
    <w:p w14:paraId="25C1604A" w14:textId="0D34E4D8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0697C20A" w14:textId="1FAA4FE8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</w:t>
      </w:r>
      <w:r w:rsidR="00EF52FD">
        <w:rPr>
          <w:color w:val="000000"/>
          <w:sz w:val="28"/>
          <w:szCs w:val="28"/>
        </w:rPr>
        <w:t>связи с изменениями экономической ситуации, на основании распоряжений, полученных от МУФ СО и Правительства СО</w:t>
      </w:r>
      <w:r>
        <w:rPr>
          <w:color w:val="000000"/>
          <w:sz w:val="28"/>
          <w:szCs w:val="28"/>
        </w:rPr>
        <w:t>, администрация сельского поселения Курумоч ПОСТАНОВЛЯЕТ:</w:t>
      </w:r>
    </w:p>
    <w:p w14:paraId="06FBB43B" w14:textId="2248FDA8" w:rsidR="00E552C1" w:rsidRDefault="00EF52FD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Утвердить антикризисный план мероприятий по обеспечению сбалансированности бюджета сельского поселения Курумоч муниципального района Волжский Самарской области согласно приложению к данному Постановлению.</w:t>
      </w:r>
    </w:p>
    <w:p w14:paraId="013DF090" w14:textId="2D36987B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Курумоч в информационно-телекоммуникационной сети «Интернет».</w:t>
      </w:r>
    </w:p>
    <w:p w14:paraId="40426F79" w14:textId="6FCC4A36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14:paraId="4FBB4069" w14:textId="2284656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14:paraId="5DA2DE13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63D33BAD" w14:textId="47EE7EF5" w:rsidR="00394505" w:rsidRDefault="00E552C1" w:rsidP="00FB7485">
      <w:pPr>
        <w:pStyle w:val="a3"/>
        <w:tabs>
          <w:tab w:val="left" w:pos="5610"/>
        </w:tabs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  <w:r w:rsidR="00FB7485">
        <w:rPr>
          <w:rFonts w:ascii="Arial" w:hAnsi="Arial"/>
          <w:color w:val="000000"/>
          <w:sz w:val="20"/>
          <w:szCs w:val="20"/>
        </w:rPr>
        <w:tab/>
      </w:r>
    </w:p>
    <w:p w14:paraId="2B6247ED" w14:textId="478453D5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Глава сельского поселения Курумоч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94505">
        <w:rPr>
          <w:color w:val="000000"/>
          <w:sz w:val="28"/>
          <w:szCs w:val="28"/>
        </w:rPr>
        <w:t>И.В. Елизаров</w:t>
      </w:r>
    </w:p>
    <w:p w14:paraId="3F33F205" w14:textId="77777777" w:rsidR="0026237F" w:rsidRDefault="0026237F">
      <w:r>
        <w:t xml:space="preserve">Ознакомлены   _______________ </w:t>
      </w:r>
      <w:proofErr w:type="spellStart"/>
      <w:r>
        <w:t>Мальгина</w:t>
      </w:r>
      <w:proofErr w:type="spellEnd"/>
      <w:r>
        <w:t xml:space="preserve"> Н.С.</w:t>
      </w:r>
    </w:p>
    <w:p w14:paraId="23B06FC1" w14:textId="77777777" w:rsidR="006C780A" w:rsidRDefault="0026237F">
      <w:r>
        <w:t xml:space="preserve">                             _______________ </w:t>
      </w:r>
      <w:proofErr w:type="spellStart"/>
      <w:r>
        <w:t>Батаева</w:t>
      </w:r>
      <w:proofErr w:type="spellEnd"/>
      <w:r>
        <w:t xml:space="preserve"> О.В.</w:t>
      </w:r>
    </w:p>
    <w:p w14:paraId="75EB70CC" w14:textId="77777777" w:rsidR="006C780A" w:rsidRDefault="006C780A">
      <w:r>
        <w:t xml:space="preserve">                             _______________ Егорова Е.Е.</w:t>
      </w:r>
    </w:p>
    <w:p w14:paraId="746E1F6B" w14:textId="1BD5CB8F" w:rsidR="00EF52FD" w:rsidRDefault="006C780A">
      <w:r>
        <w:t xml:space="preserve">                             _______________ Богословская Л.В.</w:t>
      </w:r>
      <w:r w:rsidR="00EF52FD">
        <w:br w:type="page"/>
      </w:r>
    </w:p>
    <w:p w14:paraId="5528A7AA" w14:textId="298C5DCB" w:rsidR="00E552C1" w:rsidRDefault="00DC206C" w:rsidP="00EF52FD">
      <w:pPr>
        <w:jc w:val="right"/>
        <w:rPr>
          <w:rFonts w:ascii="Times New Roman" w:hAnsi="Times New Roman" w:cs="Times New Roman"/>
          <w:sz w:val="28"/>
          <w:szCs w:val="28"/>
        </w:rPr>
      </w:pPr>
      <w:r w:rsidRPr="00DC20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4C0945">
        <w:rPr>
          <w:rFonts w:ascii="Times New Roman" w:hAnsi="Times New Roman" w:cs="Times New Roman"/>
          <w:sz w:val="28"/>
          <w:szCs w:val="28"/>
        </w:rPr>
        <w:t>№84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B9526" w14:textId="7C6F1822" w:rsidR="00DC206C" w:rsidRPr="00DC206C" w:rsidRDefault="00DC206C" w:rsidP="00EF5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C0945">
        <w:rPr>
          <w:rFonts w:ascii="Times New Roman" w:hAnsi="Times New Roman" w:cs="Times New Roman"/>
          <w:sz w:val="28"/>
          <w:szCs w:val="28"/>
        </w:rPr>
        <w:t xml:space="preserve"> 22.03.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14:paraId="5B486584" w14:textId="77777777" w:rsidR="00EF52FD" w:rsidRPr="00DC206C" w:rsidRDefault="00EF52FD">
      <w:pPr>
        <w:rPr>
          <w:rFonts w:ascii="Times New Roman" w:hAnsi="Times New Roman" w:cs="Times New Roman"/>
          <w:sz w:val="28"/>
          <w:szCs w:val="28"/>
        </w:rPr>
      </w:pPr>
    </w:p>
    <w:p w14:paraId="036B57F7" w14:textId="77777777" w:rsidR="00EF52FD" w:rsidRDefault="00EF52FD"/>
    <w:p w14:paraId="6C6DFAD8" w14:textId="77777777" w:rsidR="00EF52FD" w:rsidRPr="00EF52FD" w:rsidRDefault="00EF52FD" w:rsidP="00EF52FD">
      <w:pPr>
        <w:spacing w:after="0" w:line="276" w:lineRule="auto"/>
        <w:ind w:left="4962" w:hanging="284"/>
        <w:rPr>
          <w:rFonts w:ascii="Times New Roman" w:eastAsia="Calibri" w:hAnsi="Times New Roman" w:cs="Times New Roman"/>
          <w:sz w:val="28"/>
          <w:szCs w:val="28"/>
        </w:rPr>
      </w:pPr>
      <w:r w:rsidRPr="00EF52FD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14:paraId="523D2EDF" w14:textId="77777777" w:rsidR="00EF52FD" w:rsidRPr="00EF52FD" w:rsidRDefault="00EF52FD" w:rsidP="00EF52FD">
      <w:pPr>
        <w:spacing w:after="0" w:line="276" w:lineRule="auto"/>
        <w:ind w:left="4962" w:hanging="284"/>
        <w:rPr>
          <w:rFonts w:ascii="Times New Roman" w:eastAsia="Calibri" w:hAnsi="Times New Roman" w:cs="Times New Roman"/>
          <w:sz w:val="28"/>
          <w:szCs w:val="28"/>
        </w:rPr>
      </w:pPr>
      <w:r w:rsidRPr="00EF52FD">
        <w:rPr>
          <w:rFonts w:ascii="Times New Roman" w:eastAsia="Calibri" w:hAnsi="Times New Roman" w:cs="Times New Roman"/>
          <w:sz w:val="28"/>
          <w:szCs w:val="28"/>
        </w:rPr>
        <w:t>Глава сельского поселения Курумоч</w:t>
      </w:r>
    </w:p>
    <w:p w14:paraId="103C0B57" w14:textId="4CFDD918" w:rsidR="00EF52FD" w:rsidRPr="00EF52FD" w:rsidRDefault="00EF52FD" w:rsidP="00EF52FD">
      <w:pPr>
        <w:spacing w:after="0" w:line="276" w:lineRule="auto"/>
        <w:ind w:left="4962" w:hanging="284"/>
        <w:rPr>
          <w:rFonts w:ascii="Times New Roman" w:eastAsia="Calibri" w:hAnsi="Times New Roman" w:cs="Times New Roman"/>
          <w:sz w:val="28"/>
          <w:szCs w:val="28"/>
        </w:rPr>
      </w:pPr>
      <w:r w:rsidRPr="00EF52FD">
        <w:rPr>
          <w:rFonts w:ascii="Times New Roman" w:eastAsia="Calibri" w:hAnsi="Times New Roman" w:cs="Times New Roman"/>
          <w:sz w:val="28"/>
          <w:szCs w:val="28"/>
        </w:rPr>
        <w:t>муниципального района Волжский «</w:t>
      </w:r>
      <w:r w:rsidR="004C0945">
        <w:rPr>
          <w:rFonts w:ascii="Times New Roman" w:eastAsia="Calibri" w:hAnsi="Times New Roman" w:cs="Times New Roman"/>
          <w:sz w:val="28"/>
          <w:szCs w:val="28"/>
        </w:rPr>
        <w:t>22</w:t>
      </w:r>
      <w:r w:rsidRPr="00EF52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C0945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F52F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4C09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6A8BB26A" w14:textId="77777777" w:rsidR="00EF52FD" w:rsidRPr="00EF52FD" w:rsidRDefault="00EF52FD" w:rsidP="00EF52F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4873FD" w14:textId="77777777" w:rsidR="00EF52FD" w:rsidRPr="00EF52FD" w:rsidRDefault="00EF52FD" w:rsidP="00EF52F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965E77" w14:textId="77777777" w:rsidR="00EF52FD" w:rsidRPr="00EF52FD" w:rsidRDefault="00EF52FD" w:rsidP="00EF52F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B2E5DA" w14:textId="77777777" w:rsidR="00EF52FD" w:rsidRPr="00EF52FD" w:rsidRDefault="00EF52FD" w:rsidP="00EF52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2FD">
        <w:rPr>
          <w:rFonts w:ascii="Times New Roman" w:eastAsia="Calibri" w:hAnsi="Times New Roman" w:cs="Times New Roman"/>
          <w:sz w:val="28"/>
          <w:szCs w:val="28"/>
        </w:rPr>
        <w:t>Антикризисный план по исполнению бюджета сельского поселения Курумоч муниципального района Волжский на 2022 год</w:t>
      </w:r>
    </w:p>
    <w:p w14:paraId="0328C83F" w14:textId="77777777" w:rsidR="00EF52FD" w:rsidRPr="00EF52FD" w:rsidRDefault="00EF52FD" w:rsidP="00EF52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96C9AA" w14:textId="77777777" w:rsidR="00EF52FD" w:rsidRPr="00EF52FD" w:rsidRDefault="00EF52FD" w:rsidP="00EF52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3827"/>
      </w:tblGrid>
      <w:tr w:rsidR="00EF52FD" w:rsidRPr="00EF52FD" w14:paraId="276438B9" w14:textId="77777777" w:rsidTr="00287A00">
        <w:trPr>
          <w:cantSplit/>
        </w:trPr>
        <w:tc>
          <w:tcPr>
            <w:tcW w:w="710" w:type="dxa"/>
          </w:tcPr>
          <w:p w14:paraId="09C3621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797DDD6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0826126B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14:paraId="379D44C6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52FD" w:rsidRPr="00EF52FD" w14:paraId="42E073B2" w14:textId="77777777" w:rsidTr="00287A00">
        <w:trPr>
          <w:cantSplit/>
        </w:trPr>
        <w:tc>
          <w:tcPr>
            <w:tcW w:w="710" w:type="dxa"/>
          </w:tcPr>
          <w:p w14:paraId="4AE0CE0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D4D8F15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376E19D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2B9F45D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52FD" w:rsidRPr="00EF52FD" w14:paraId="72808961" w14:textId="77777777" w:rsidTr="00287A00">
        <w:trPr>
          <w:cantSplit/>
        </w:trPr>
        <w:tc>
          <w:tcPr>
            <w:tcW w:w="710" w:type="dxa"/>
          </w:tcPr>
          <w:p w14:paraId="37C33A53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7A140A4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переоценку доходов местного бюджета на 2022 год на основе пессимистического прогноза развития экономической ситуации</w:t>
            </w:r>
          </w:p>
          <w:p w14:paraId="6039C026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D5337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3827" w:type="dxa"/>
          </w:tcPr>
          <w:p w14:paraId="22BE1D8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4B61F004" w14:textId="77777777" w:rsidTr="00287A00">
        <w:trPr>
          <w:cantSplit/>
        </w:trPr>
        <w:tc>
          <w:tcPr>
            <w:tcW w:w="710" w:type="dxa"/>
          </w:tcPr>
          <w:p w14:paraId="4823424D" w14:textId="77777777" w:rsidR="00EF52FD" w:rsidRPr="00EF52FD" w:rsidRDefault="00EF52FD" w:rsidP="00EF52F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14:paraId="0BB36BC0" w14:textId="77777777" w:rsidR="00EF52FD" w:rsidRPr="00EF52FD" w:rsidRDefault="00EF52FD" w:rsidP="00EF52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уточненный расчет доходов бюджета сельского поселения Курумоч муниципального района Волжский с учетом возможных выпадающих доходов</w:t>
            </w:r>
          </w:p>
          <w:p w14:paraId="7D396E2D" w14:textId="77777777" w:rsidR="00EF52FD" w:rsidRPr="00EF52FD" w:rsidRDefault="00EF52FD" w:rsidP="00EF52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4B4DA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3827" w:type="dxa"/>
          </w:tcPr>
          <w:p w14:paraId="29DAD674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52FD" w:rsidRPr="00EF52FD" w14:paraId="680C0750" w14:textId="77777777" w:rsidTr="00287A00">
        <w:trPr>
          <w:cantSplit/>
        </w:trPr>
        <w:tc>
          <w:tcPr>
            <w:tcW w:w="710" w:type="dxa"/>
          </w:tcPr>
          <w:p w14:paraId="0741950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14:paraId="7A001E7D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оценку поступления неналоговых доходов, с учетом возможных выпадающих доходов</w:t>
            </w:r>
          </w:p>
          <w:p w14:paraId="719E8A88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57D9D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  <w:p w14:paraId="2120D3C4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68D6FB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4B8BF636" w14:textId="77777777" w:rsidTr="00287A00">
        <w:trPr>
          <w:cantSplit/>
        </w:trPr>
        <w:tc>
          <w:tcPr>
            <w:tcW w:w="710" w:type="dxa"/>
          </w:tcPr>
          <w:p w14:paraId="308187BE" w14:textId="77777777" w:rsidR="00EF52FD" w:rsidRPr="00EF52FD" w:rsidRDefault="00EF52FD" w:rsidP="00EF52F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14:paraId="74414B47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поступления по арендной плате, оценку возможных выпадающих доходов с учетом снижения кадастровой стоимости и ухудшения экономической ситуации</w:t>
            </w:r>
          </w:p>
          <w:p w14:paraId="07F1D909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FD3A8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  <w:p w14:paraId="3407C65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520B65" w14:textId="641FF466" w:rsidR="00EF52FD" w:rsidRPr="00EF52FD" w:rsidRDefault="00EF52FD" w:rsidP="0026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– </w:t>
            </w:r>
            <w:r w:rsidR="00262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6237F">
              <w:rPr>
                <w:rFonts w:ascii="Times New Roman" w:eastAsia="Calibri" w:hAnsi="Times New Roman" w:cs="Times New Roman"/>
                <w:sz w:val="24"/>
                <w:szCs w:val="24"/>
              </w:rPr>
              <w:t>Батае</w:t>
            </w: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F52FD" w:rsidRPr="00EF52FD" w14:paraId="04BF238F" w14:textId="77777777" w:rsidTr="00287A00">
        <w:trPr>
          <w:cantSplit/>
        </w:trPr>
        <w:tc>
          <w:tcPr>
            <w:tcW w:w="710" w:type="dxa"/>
          </w:tcPr>
          <w:p w14:paraId="53714B42" w14:textId="77777777" w:rsidR="00EF52FD" w:rsidRPr="00EF52FD" w:rsidRDefault="00EF52FD" w:rsidP="00EF52F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61146B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926DB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34A588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2FD" w:rsidRPr="00EF52FD" w14:paraId="6FB1A43C" w14:textId="77777777" w:rsidTr="00287A00">
        <w:trPr>
          <w:cantSplit/>
        </w:trPr>
        <w:tc>
          <w:tcPr>
            <w:tcW w:w="710" w:type="dxa"/>
          </w:tcPr>
          <w:p w14:paraId="33C3CD90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9B1D205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распределение расходов местного бюджета с учетом приоритетности  </w:t>
            </w:r>
          </w:p>
          <w:p w14:paraId="35D2F950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33053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3827" w:type="dxa"/>
          </w:tcPr>
          <w:p w14:paraId="6A51DE2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61C578A1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49B1CDD3" w14:textId="77777777" w:rsidTr="00287A00">
        <w:trPr>
          <w:cantSplit/>
        </w:trPr>
        <w:tc>
          <w:tcPr>
            <w:tcW w:w="710" w:type="dxa"/>
          </w:tcPr>
          <w:p w14:paraId="0CF67348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14:paraId="65B150C5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 постоянном режиме контроль финансирования расходов с учетом их приоритетности </w:t>
            </w:r>
          </w:p>
          <w:p w14:paraId="5E747792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1C0C5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14:paraId="1012E39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3FB2CEB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744404F6" w14:textId="77777777" w:rsidTr="00287A00">
        <w:trPr>
          <w:cantSplit/>
          <w:trHeight w:val="2684"/>
        </w:trPr>
        <w:tc>
          <w:tcPr>
            <w:tcW w:w="710" w:type="dxa"/>
          </w:tcPr>
          <w:p w14:paraId="4531F517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28943A3D" w14:textId="417E5A9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Приостановить на две недели финансирование расходов, не отнесенной к первой группе приоритетности</w:t>
            </w:r>
          </w:p>
          <w:p w14:paraId="598B098E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A6CCB" w14:textId="77777777" w:rsidR="00EF52FD" w:rsidRPr="00EF52FD" w:rsidRDefault="00EF52FD" w:rsidP="00EF52FD">
            <w:pPr>
              <w:jc w:val="center"/>
              <w:rPr>
                <w:rFonts w:ascii="Calibri" w:eastAsia="Calibri" w:hAnsi="Calibri" w:cs="Times New Roman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31.03.2022</w:t>
            </w:r>
          </w:p>
        </w:tc>
        <w:tc>
          <w:tcPr>
            <w:tcW w:w="3827" w:type="dxa"/>
          </w:tcPr>
          <w:p w14:paraId="332C8A47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4EC19A29" w14:textId="7A1AA765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– </w:t>
            </w:r>
            <w:r w:rsidR="003F3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C0945" w:rsidRPr="004C0945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МальгинаН.С.</w:t>
            </w:r>
          </w:p>
        </w:tc>
      </w:tr>
      <w:tr w:rsidR="00EF52FD" w:rsidRPr="00EF52FD" w14:paraId="05F9094F" w14:textId="77777777" w:rsidTr="00287A00">
        <w:trPr>
          <w:cantSplit/>
        </w:trPr>
        <w:tc>
          <w:tcPr>
            <w:tcW w:w="710" w:type="dxa"/>
          </w:tcPr>
          <w:p w14:paraId="707F4B0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14:paraId="5E6F0AF6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Приостановить на две недели проведение конкурсных процедур в отношении неприоритетных расходов </w:t>
            </w:r>
          </w:p>
          <w:p w14:paraId="65046618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D81A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31.03.2022</w:t>
            </w:r>
          </w:p>
        </w:tc>
        <w:tc>
          <w:tcPr>
            <w:tcW w:w="3827" w:type="dxa"/>
          </w:tcPr>
          <w:p w14:paraId="0AF4DDA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6EE94495" w14:textId="22B1F1FC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– </w:t>
            </w:r>
            <w:r w:rsidR="006C7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C780A" w:rsidRPr="006C780A">
              <w:rPr>
                <w:rFonts w:ascii="Times New Roman" w:eastAsia="Calibri" w:hAnsi="Times New Roman" w:cs="Times New Roman"/>
                <w:sz w:val="24"/>
                <w:szCs w:val="24"/>
              </w:rPr>
              <w:t>Батаева</w:t>
            </w:r>
            <w:proofErr w:type="spellEnd"/>
            <w:r w:rsidR="006C780A" w:rsidRPr="006C7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503A405C" w14:textId="77777777" w:rsidTr="00287A00">
        <w:trPr>
          <w:cantSplit/>
        </w:trPr>
        <w:tc>
          <w:tcPr>
            <w:tcW w:w="710" w:type="dxa"/>
          </w:tcPr>
          <w:p w14:paraId="3DE6D4D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B813930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сметной документации для заключения новых контрактов,</w:t>
            </w:r>
          </w:p>
          <w:p w14:paraId="077BDFE6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финансированием объектов капитального строительства (стройка, реконструкция, капитальный ремонт)</w:t>
            </w:r>
          </w:p>
          <w:p w14:paraId="36493EE4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E7D7B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31.03.2022</w:t>
            </w:r>
          </w:p>
          <w:p w14:paraId="6820AA8D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3BDF61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3BF56541" w14:textId="17F16B5C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 –</w:t>
            </w:r>
            <w:r w:rsidR="006C7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80A" w:rsidRPr="006C780A">
              <w:rPr>
                <w:rFonts w:ascii="Times New Roman" w:eastAsia="Calibri" w:hAnsi="Times New Roman" w:cs="Times New Roman"/>
                <w:sz w:val="24"/>
                <w:szCs w:val="24"/>
              </w:rPr>
              <w:t>Батаева</w:t>
            </w:r>
            <w:proofErr w:type="spellEnd"/>
            <w:r w:rsidR="006C780A" w:rsidRPr="006C7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0E7CB6F9" w14:textId="77777777" w:rsidTr="00287A00">
        <w:trPr>
          <w:cantSplit/>
        </w:trPr>
        <w:tc>
          <w:tcPr>
            <w:tcW w:w="710" w:type="dxa"/>
          </w:tcPr>
          <w:p w14:paraId="65C3E9C7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7EC67C3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Взять под личный контроль </w:t>
            </w:r>
            <w:proofErr w:type="gram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экономии</w:t>
            </w:r>
            <w:proofErr w:type="gram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843" w:type="dxa"/>
          </w:tcPr>
          <w:p w14:paraId="33556FF8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6FB5458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1839FE81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Ценр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  -</w:t>
            </w:r>
            <w:proofErr w:type="gram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Богословская Л.В.</w:t>
            </w:r>
          </w:p>
          <w:p w14:paraId="03E54B0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«Сельское поселение Курумоч» -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ЕгороваЕ.Е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2FD" w:rsidRPr="00EF52FD" w14:paraId="70A1F208" w14:textId="77777777" w:rsidTr="00287A00">
        <w:trPr>
          <w:cantSplit/>
          <w:trHeight w:val="873"/>
        </w:trPr>
        <w:tc>
          <w:tcPr>
            <w:tcW w:w="710" w:type="dxa"/>
          </w:tcPr>
          <w:p w14:paraId="618416F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372F261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максимальные остатки средств на счетах местного бюджета</w:t>
            </w:r>
          </w:p>
          <w:p w14:paraId="0BC9407E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2BBDFAA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29.03.2022</w:t>
            </w:r>
          </w:p>
        </w:tc>
        <w:tc>
          <w:tcPr>
            <w:tcW w:w="3827" w:type="dxa"/>
          </w:tcPr>
          <w:p w14:paraId="3C8057F2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22BABAE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04641D37" w14:textId="77777777" w:rsidTr="00287A00">
        <w:trPr>
          <w:cantSplit/>
        </w:trPr>
        <w:tc>
          <w:tcPr>
            <w:tcW w:w="710" w:type="dxa"/>
          </w:tcPr>
          <w:p w14:paraId="0FCF183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14:paraId="16E1B567" w14:textId="77777777" w:rsidR="00EF52FD" w:rsidRPr="00EF52FD" w:rsidRDefault="00EF52FD" w:rsidP="00EF5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направить Главе сельского поселения Курумоч предложения по сокращению неприоритетных расходов бюджета сельского поселения Курумоч муниципального района Волжский</w:t>
            </w:r>
          </w:p>
        </w:tc>
        <w:tc>
          <w:tcPr>
            <w:tcW w:w="1843" w:type="dxa"/>
          </w:tcPr>
          <w:p w14:paraId="6BF8F0B4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3827" w:type="dxa"/>
          </w:tcPr>
          <w:p w14:paraId="483723C0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0663480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D0099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Ценр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  -</w:t>
            </w:r>
            <w:proofErr w:type="gram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Богословская Л.В.</w:t>
            </w:r>
          </w:p>
          <w:p w14:paraId="2D0DC5A5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«Сельское поселение Курумоч» -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ЕгороваЕ.Е</w:t>
            </w:r>
            <w:proofErr w:type="spellEnd"/>
          </w:p>
        </w:tc>
      </w:tr>
      <w:tr w:rsidR="00EF52FD" w:rsidRPr="00EF52FD" w14:paraId="6435502D" w14:textId="77777777" w:rsidTr="00287A00">
        <w:trPr>
          <w:cantSplit/>
        </w:trPr>
        <w:tc>
          <w:tcPr>
            <w:tcW w:w="710" w:type="dxa"/>
          </w:tcPr>
          <w:p w14:paraId="0FC18B65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0F0D4EF4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Взять под контроль своевременное исполнение всех социальных обязательств и нормативных публичных обязательств, </w:t>
            </w:r>
          </w:p>
        </w:tc>
        <w:tc>
          <w:tcPr>
            <w:tcW w:w="1843" w:type="dxa"/>
          </w:tcPr>
          <w:p w14:paraId="0C9A8F08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206DD5B6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30AC7C9D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1FB934F9" w14:textId="77777777" w:rsidTr="00287A00">
        <w:trPr>
          <w:cantSplit/>
          <w:trHeight w:val="1160"/>
        </w:trPr>
        <w:tc>
          <w:tcPr>
            <w:tcW w:w="710" w:type="dxa"/>
          </w:tcPr>
          <w:p w14:paraId="6C51B094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14:paraId="14EFFCA1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Усилить контроль за недопущением</w:t>
            </w:r>
          </w:p>
          <w:p w14:paraId="55BB5E77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просроченной кредиторской задолженности по всем муниципальным контрактам</w:t>
            </w:r>
          </w:p>
        </w:tc>
        <w:tc>
          <w:tcPr>
            <w:tcW w:w="1843" w:type="dxa"/>
          </w:tcPr>
          <w:p w14:paraId="1023DAF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4A94FAF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506DCF5E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781E3CB4" w14:textId="77777777" w:rsidTr="00287A00">
        <w:trPr>
          <w:cantSplit/>
          <w:trHeight w:val="575"/>
        </w:trPr>
        <w:tc>
          <w:tcPr>
            <w:tcW w:w="710" w:type="dxa"/>
          </w:tcPr>
          <w:p w14:paraId="1F31F68C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5ACC1447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поправки в бюджет сельского </w:t>
            </w:r>
            <w:proofErr w:type="gram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 Курумоч</w:t>
            </w:r>
            <w:proofErr w:type="gram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обеспечения антикризисных мер </w:t>
            </w:r>
          </w:p>
          <w:p w14:paraId="6232C334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7792CF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 30.03.2022</w:t>
            </w:r>
          </w:p>
        </w:tc>
        <w:tc>
          <w:tcPr>
            <w:tcW w:w="3827" w:type="dxa"/>
          </w:tcPr>
          <w:p w14:paraId="1647DEC7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– Елизаров И.В.</w:t>
            </w:r>
          </w:p>
          <w:p w14:paraId="5E3A2805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- </w:t>
            </w:r>
            <w:proofErr w:type="spellStart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МальгинаН.С</w:t>
            </w:r>
            <w:proofErr w:type="spellEnd"/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52FD" w:rsidRPr="00EF52FD" w14:paraId="554B80A6" w14:textId="77777777" w:rsidTr="00287A00">
        <w:trPr>
          <w:cantSplit/>
        </w:trPr>
        <w:tc>
          <w:tcPr>
            <w:tcW w:w="710" w:type="dxa"/>
          </w:tcPr>
          <w:p w14:paraId="3B0BAD04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49F95462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связанные с поправками местного бюджета, направлять на согласование в региональный антикризисный штаб</w:t>
            </w:r>
          </w:p>
          <w:p w14:paraId="7D271CF3" w14:textId="77777777" w:rsidR="00EF52FD" w:rsidRPr="00EF52FD" w:rsidRDefault="00EF52FD" w:rsidP="00EF52F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E7EF3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F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14:paraId="55A9270A" w14:textId="77777777" w:rsidR="00EF52FD" w:rsidRPr="00EF52FD" w:rsidRDefault="00EF52FD" w:rsidP="00EF5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934E39" w14:textId="77777777" w:rsidR="00EF52FD" w:rsidRPr="00EF52FD" w:rsidRDefault="00EF52FD" w:rsidP="00EF52F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1A5E7F" w14:textId="77777777" w:rsidR="00EF52FD" w:rsidRDefault="00EF52FD"/>
    <w:sectPr w:rsidR="00EF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C1"/>
    <w:rsid w:val="001209D4"/>
    <w:rsid w:val="0026237F"/>
    <w:rsid w:val="00394505"/>
    <w:rsid w:val="003F351C"/>
    <w:rsid w:val="004C0945"/>
    <w:rsid w:val="004F3A9B"/>
    <w:rsid w:val="006C54C5"/>
    <w:rsid w:val="006C780A"/>
    <w:rsid w:val="00772A6F"/>
    <w:rsid w:val="009220F9"/>
    <w:rsid w:val="00DC206C"/>
    <w:rsid w:val="00E552C1"/>
    <w:rsid w:val="00EF52FD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DCAA"/>
  <w15:chartTrackingRefBased/>
  <w15:docId w15:val="{9C11C8B4-1533-4CCC-85DC-EC8F2A3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F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2022-03-14T11:40:00Z</cp:lastPrinted>
  <dcterms:created xsi:type="dcterms:W3CDTF">2022-04-06T07:01:00Z</dcterms:created>
  <dcterms:modified xsi:type="dcterms:W3CDTF">2022-04-06T07:01:00Z</dcterms:modified>
</cp:coreProperties>
</file>